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78" w:rsidRDefault="00AF1978" w:rsidP="00AF1978">
      <w:pP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       ОБЪЯВЛЕНИЕ</w:t>
      </w:r>
    </w:p>
    <w:p w:rsidR="00AF1978" w:rsidRDefault="00AF1978" w:rsidP="00AF1978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="00B8047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августа 2022 года в 16-30 в помещении клуба поселка Виноград 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проводится  собрание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(сход) граждан по вопросам:</w:t>
      </w:r>
    </w:p>
    <w:p w:rsidR="00AF1978" w:rsidRDefault="00AF1978" w:rsidP="00AF1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F1978" w:rsidRDefault="00AF1978" w:rsidP="00AF19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>Краткая информация об участии в конкурсном отборе проектов развития территорий МО НСО.</w:t>
      </w:r>
    </w:p>
    <w:p w:rsidR="00AF1978" w:rsidRDefault="00AF1978" w:rsidP="00AF1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Оглашение результатов опроса;</w:t>
      </w:r>
    </w:p>
    <w:p w:rsidR="00AF1978" w:rsidRDefault="00AF1978" w:rsidP="00AF197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34"/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pacing w:val="-1"/>
          <w:sz w:val="48"/>
          <w:szCs w:val="48"/>
        </w:rPr>
        <w:t>Выбор приоритетного проекта.</w:t>
      </w:r>
    </w:p>
    <w:p w:rsidR="00AF1978" w:rsidRDefault="00AF1978" w:rsidP="00AF1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Определение параметров выбранного проекта.</w:t>
      </w:r>
    </w:p>
    <w:p w:rsidR="00AF1978" w:rsidRDefault="00AF1978" w:rsidP="00AF1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проекта и нефинансовое участие.</w:t>
      </w:r>
    </w:p>
    <w:p w:rsidR="00AF1978" w:rsidRDefault="00AF1978" w:rsidP="00AF1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F1978" w:rsidRDefault="00AF1978" w:rsidP="00AF197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:rsidR="006355AE" w:rsidRDefault="00B80478"/>
    <w:sectPr w:rsidR="006355AE" w:rsidSect="00AF19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23C"/>
    <w:multiLevelType w:val="hybridMultilevel"/>
    <w:tmpl w:val="21FC16EE"/>
    <w:lvl w:ilvl="0" w:tplc="07521E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78"/>
    <w:rsid w:val="00436049"/>
    <w:rsid w:val="004F1278"/>
    <w:rsid w:val="00AF1978"/>
    <w:rsid w:val="00B8047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47D7"/>
  <w15:chartTrackingRefBased/>
  <w15:docId w15:val="{C7071611-4C28-4D97-B607-EB46D21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2022-09-12T05:56:00Z</cp:lastPrinted>
  <dcterms:created xsi:type="dcterms:W3CDTF">2022-09-06T07:39:00Z</dcterms:created>
  <dcterms:modified xsi:type="dcterms:W3CDTF">2022-09-12T05:56:00Z</dcterms:modified>
</cp:coreProperties>
</file>