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1D" w:rsidRDefault="00915F1D" w:rsidP="00915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09E4" w:rsidRPr="008B20D4" w:rsidRDefault="00E409E4" w:rsidP="00915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0D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B20D4" w:rsidRPr="008B20D4">
        <w:rPr>
          <w:rFonts w:ascii="Times New Roman" w:hAnsi="Times New Roman" w:cs="Times New Roman"/>
          <w:b/>
          <w:sz w:val="28"/>
          <w:szCs w:val="28"/>
        </w:rPr>
        <w:t xml:space="preserve"> ШУРЫГИНСКОГО </w:t>
      </w:r>
      <w:r w:rsidRPr="008B20D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F15853" w:rsidRPr="008B20D4" w:rsidRDefault="00E409E4" w:rsidP="00915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0D4">
        <w:rPr>
          <w:rFonts w:ascii="Times New Roman" w:hAnsi="Times New Roman" w:cs="Times New Roman"/>
          <w:b/>
          <w:sz w:val="28"/>
          <w:szCs w:val="28"/>
        </w:rPr>
        <w:t xml:space="preserve">ЧЕРЕПАНОВСКОГО РАЙОНА </w:t>
      </w:r>
    </w:p>
    <w:p w:rsidR="00E409E4" w:rsidRPr="008B20D4" w:rsidRDefault="00E409E4" w:rsidP="00915F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0D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09E4" w:rsidRDefault="00E409E4" w:rsidP="00915F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15F1D" w:rsidRPr="00F15853" w:rsidRDefault="00915F1D" w:rsidP="00915F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409E4" w:rsidRPr="00F15853" w:rsidRDefault="00E409E4" w:rsidP="00915F1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585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409E4" w:rsidRDefault="00E409E4" w:rsidP="00915F1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09E4" w:rsidRDefault="00F15853" w:rsidP="00915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09E4" w:rsidRPr="00E409E4">
        <w:rPr>
          <w:rFonts w:ascii="Times New Roman" w:hAnsi="Times New Roman" w:cs="Times New Roman"/>
          <w:sz w:val="28"/>
          <w:szCs w:val="28"/>
        </w:rPr>
        <w:t xml:space="preserve">т </w:t>
      </w:r>
      <w:r w:rsidR="007745AE">
        <w:rPr>
          <w:rFonts w:ascii="Times New Roman" w:hAnsi="Times New Roman" w:cs="Times New Roman"/>
          <w:sz w:val="28"/>
          <w:szCs w:val="28"/>
        </w:rPr>
        <w:t>08.09.2017</w:t>
      </w:r>
      <w:r w:rsidR="004309FB">
        <w:rPr>
          <w:rFonts w:ascii="Times New Roman" w:hAnsi="Times New Roman" w:cs="Times New Roman"/>
          <w:sz w:val="28"/>
          <w:szCs w:val="28"/>
        </w:rPr>
        <w:t xml:space="preserve"> </w:t>
      </w:r>
      <w:r w:rsidR="00E409E4" w:rsidRPr="00E409E4">
        <w:rPr>
          <w:rFonts w:ascii="Times New Roman" w:hAnsi="Times New Roman" w:cs="Times New Roman"/>
          <w:sz w:val="28"/>
          <w:szCs w:val="28"/>
        </w:rPr>
        <w:t xml:space="preserve"> №</w:t>
      </w:r>
      <w:r w:rsidR="002F78BA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F15853" w:rsidRDefault="00F15853" w:rsidP="00915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5853" w:rsidRPr="00E409E4" w:rsidRDefault="00F15853" w:rsidP="00915F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745AE">
        <w:rPr>
          <w:rFonts w:ascii="Times New Roman" w:hAnsi="Times New Roman" w:cs="Times New Roman"/>
          <w:sz w:val="28"/>
          <w:szCs w:val="28"/>
        </w:rPr>
        <w:t xml:space="preserve"> начале  отопительного  сезона  2017/2018гг  на территории Шурыгинского сельсовета Черепановского  района Новосибирской области</w:t>
      </w:r>
      <w:r w:rsidR="008B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E4" w:rsidRDefault="00E409E4" w:rsidP="00915F1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745AE" w:rsidRDefault="007745AE" w:rsidP="00915F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предстоящим понижением среднесуточной  температуры воздуха администрация Шурыгинского сельсовета Черепановского района Новосибирской области, </w:t>
      </w:r>
    </w:p>
    <w:p w:rsidR="004E541E" w:rsidRDefault="004E541E" w:rsidP="00915F1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309FB" w:rsidRPr="004309FB" w:rsidRDefault="005A551C" w:rsidP="00915F1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7745AE">
        <w:rPr>
          <w:rFonts w:ascii="Times New Roman" w:hAnsi="Times New Roman"/>
          <w:sz w:val="28"/>
          <w:szCs w:val="28"/>
        </w:rPr>
        <w:t>Рекомендовать  директору МУП «ЖКХ Шурыгино»  Попрыга Л.</w:t>
      </w:r>
      <w:proofErr w:type="gramStart"/>
      <w:r w:rsidR="007745AE">
        <w:rPr>
          <w:rFonts w:ascii="Times New Roman" w:hAnsi="Times New Roman"/>
          <w:sz w:val="28"/>
          <w:szCs w:val="28"/>
        </w:rPr>
        <w:t>П</w:t>
      </w:r>
      <w:proofErr w:type="gramEnd"/>
      <w:r w:rsidR="007745AE">
        <w:rPr>
          <w:rFonts w:ascii="Times New Roman" w:hAnsi="Times New Roman"/>
          <w:sz w:val="28"/>
          <w:szCs w:val="28"/>
        </w:rPr>
        <w:t xml:space="preserve"> начать отопительный сезон 2017-2018гг</w:t>
      </w:r>
      <w:r w:rsidR="006F1F94">
        <w:rPr>
          <w:rFonts w:ascii="Times New Roman" w:hAnsi="Times New Roman"/>
          <w:sz w:val="28"/>
          <w:szCs w:val="28"/>
        </w:rPr>
        <w:t>.</w:t>
      </w:r>
      <w:r w:rsidR="007745AE">
        <w:rPr>
          <w:rFonts w:ascii="Times New Roman" w:hAnsi="Times New Roman"/>
          <w:sz w:val="28"/>
          <w:szCs w:val="28"/>
        </w:rPr>
        <w:t xml:space="preserve">  в учреждениях бюджетной сферы и жило</w:t>
      </w:r>
      <w:r w:rsidR="006F1F94">
        <w:rPr>
          <w:rFonts w:ascii="Times New Roman" w:hAnsi="Times New Roman"/>
          <w:sz w:val="28"/>
          <w:szCs w:val="28"/>
        </w:rPr>
        <w:t>го фонда с 11 сентября 2017 г.</w:t>
      </w:r>
      <w:bookmarkStart w:id="0" w:name="_GoBack"/>
      <w:bookmarkEnd w:id="0"/>
    </w:p>
    <w:p w:rsidR="004309FB" w:rsidRPr="004309FB" w:rsidRDefault="000125F1" w:rsidP="00915F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09FB" w:rsidRP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"Сельские вести" и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r w:rsidR="004309FB" w:rsidRP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</w:t>
      </w:r>
      <w:r w:rsidR="008E4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в сети Интернет;</w:t>
      </w:r>
    </w:p>
    <w:p w:rsidR="004309FB" w:rsidRPr="004309FB" w:rsidRDefault="004309FB" w:rsidP="00915F1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</w:t>
      </w:r>
      <w:r w:rsidR="0001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</w:t>
      </w:r>
      <w:r w:rsidRPr="0043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Черепановского района Новосибирской области </w:t>
      </w:r>
      <w:r w:rsidR="00012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Филиппи Л.Н.</w:t>
      </w:r>
    </w:p>
    <w:p w:rsidR="005A551C" w:rsidRDefault="005A551C" w:rsidP="00915F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551C" w:rsidRDefault="005A551C" w:rsidP="00915F1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A551C" w:rsidRDefault="005A551C" w:rsidP="00915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25F1">
        <w:rPr>
          <w:rFonts w:ascii="Times New Roman" w:hAnsi="Times New Roman" w:cs="Times New Roman"/>
          <w:sz w:val="28"/>
          <w:szCs w:val="28"/>
        </w:rPr>
        <w:t xml:space="preserve">Шурыгинского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A551C" w:rsidRDefault="005A551C" w:rsidP="00915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5A551C" w:rsidRDefault="005A551C" w:rsidP="00915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 w:rsidR="000125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5F1">
        <w:rPr>
          <w:rFonts w:ascii="Times New Roman" w:hAnsi="Times New Roman" w:cs="Times New Roman"/>
          <w:sz w:val="28"/>
          <w:szCs w:val="28"/>
        </w:rPr>
        <w:t>Л.Н. Филиппи</w:t>
      </w:r>
    </w:p>
    <w:p w:rsidR="00B1159D" w:rsidRDefault="00B1159D" w:rsidP="00915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9D" w:rsidRDefault="00B1159D" w:rsidP="00915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41E" w:rsidRDefault="004E541E" w:rsidP="00915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41E" w:rsidSect="00E54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F"/>
    <w:rsid w:val="000125F1"/>
    <w:rsid w:val="0005650D"/>
    <w:rsid w:val="000A5798"/>
    <w:rsid w:val="000B691F"/>
    <w:rsid w:val="00197429"/>
    <w:rsid w:val="002F78BA"/>
    <w:rsid w:val="004309FB"/>
    <w:rsid w:val="004E541E"/>
    <w:rsid w:val="005A551C"/>
    <w:rsid w:val="005F39AE"/>
    <w:rsid w:val="00676CDA"/>
    <w:rsid w:val="006E11FC"/>
    <w:rsid w:val="006F1F94"/>
    <w:rsid w:val="00745C2E"/>
    <w:rsid w:val="007745AE"/>
    <w:rsid w:val="008B20D4"/>
    <w:rsid w:val="008C237B"/>
    <w:rsid w:val="008D3604"/>
    <w:rsid w:val="008E4715"/>
    <w:rsid w:val="00915F1D"/>
    <w:rsid w:val="009E7B9E"/>
    <w:rsid w:val="009F13D1"/>
    <w:rsid w:val="00A13580"/>
    <w:rsid w:val="00A404FE"/>
    <w:rsid w:val="00B1159D"/>
    <w:rsid w:val="00BE36C2"/>
    <w:rsid w:val="00C3765F"/>
    <w:rsid w:val="00D468A8"/>
    <w:rsid w:val="00E1564E"/>
    <w:rsid w:val="00E409E4"/>
    <w:rsid w:val="00E546FF"/>
    <w:rsid w:val="00EC19CC"/>
    <w:rsid w:val="00F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FB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FB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1478-AA3D-4296-80E3-DDFAA058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2017-09-13T09:34:00Z</cp:lastPrinted>
  <dcterms:created xsi:type="dcterms:W3CDTF">2017-07-31T03:40:00Z</dcterms:created>
  <dcterms:modified xsi:type="dcterms:W3CDTF">2017-09-26T02:40:00Z</dcterms:modified>
</cp:coreProperties>
</file>